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90" w:rsidRPr="00A52F84" w:rsidRDefault="00EA7690" w:rsidP="00EA7690">
      <w:pPr>
        <w:jc w:val="center"/>
        <w:rPr>
          <w:b/>
          <w:sz w:val="24"/>
          <w:szCs w:val="24"/>
        </w:rPr>
      </w:pPr>
      <w:r w:rsidRPr="00A52F84">
        <w:rPr>
          <w:b/>
          <w:sz w:val="24"/>
          <w:szCs w:val="24"/>
        </w:rPr>
        <w:t>Формирование представлений о видах профессиональной деятельности</w:t>
      </w:r>
    </w:p>
    <w:p w:rsidR="00EA7690" w:rsidRDefault="00EA7690" w:rsidP="00EA7690">
      <w:r>
        <w:t>Занятие (игровое) для обучающихся дошкольных образовательных организаций.</w:t>
      </w:r>
    </w:p>
    <w:p w:rsidR="007C242A" w:rsidRDefault="00EA7690" w:rsidP="00EA7690">
      <w:r>
        <w:t>Цель: развитие эмоционального отношения детей к профессиональному миру, предоставление ему возможности проявить свои силы в различных видах деятельности, расширение знаний о мире профессий, формирование интереса к трудовой деятельности взрослых. Форма проведения: игровое занятие.</w:t>
      </w:r>
    </w:p>
    <w:p w:rsidR="00467B9E" w:rsidRPr="00467B9E" w:rsidRDefault="00467B9E" w:rsidP="00EA7690">
      <w:pPr>
        <w:rPr>
          <w:b/>
        </w:rPr>
      </w:pPr>
      <w:r>
        <w:t xml:space="preserve">1.Упражнение </w:t>
      </w:r>
      <w:r w:rsidRPr="00467B9E">
        <w:t xml:space="preserve"> </w:t>
      </w:r>
      <w:r w:rsidRPr="00467B9E">
        <w:rPr>
          <w:b/>
        </w:rPr>
        <w:t>«Много профессий на свете у нас»</w:t>
      </w:r>
    </w:p>
    <w:p w:rsidR="00EA7690" w:rsidRDefault="00467B9E" w:rsidP="00EA7690">
      <w:r w:rsidRPr="00467B9E">
        <w:t>Цель упражнения: включение участников в групповую работу.</w:t>
      </w:r>
    </w:p>
    <w:p w:rsidR="00467B9E" w:rsidRPr="00467B9E" w:rsidRDefault="00467B9E" w:rsidP="00EA7690">
      <w:pPr>
        <w:rPr>
          <w:b/>
        </w:rPr>
      </w:pPr>
      <w:r>
        <w:t>2.</w:t>
      </w:r>
      <w:r w:rsidRPr="00467B9E">
        <w:t xml:space="preserve"> </w:t>
      </w:r>
      <w:r>
        <w:t xml:space="preserve">Упражнение </w:t>
      </w:r>
      <w:r w:rsidRPr="00467B9E">
        <w:t xml:space="preserve"> </w:t>
      </w:r>
      <w:r w:rsidRPr="00467B9E">
        <w:rPr>
          <w:b/>
        </w:rPr>
        <w:t>«Поймай – скажи»</w:t>
      </w:r>
    </w:p>
    <w:p w:rsidR="00467B9E" w:rsidRDefault="00467B9E" w:rsidP="00EA7690">
      <w:r w:rsidRPr="00467B9E">
        <w:t xml:space="preserve"> Цель упражнения:</w:t>
      </w:r>
      <w:r>
        <w:t xml:space="preserve"> </w:t>
      </w:r>
      <w:r w:rsidRPr="00467B9E">
        <w:t xml:space="preserve"> закрепить знания обучающихся о профессиях.</w:t>
      </w:r>
    </w:p>
    <w:p w:rsidR="00467B9E" w:rsidRPr="00467B9E" w:rsidRDefault="00467B9E" w:rsidP="00EA7690">
      <w:pPr>
        <w:rPr>
          <w:b/>
        </w:rPr>
      </w:pPr>
      <w:r>
        <w:t>3.</w:t>
      </w:r>
      <w:r w:rsidRPr="00467B9E">
        <w:t xml:space="preserve"> </w:t>
      </w:r>
      <w:r>
        <w:t xml:space="preserve">Упражнение </w:t>
      </w:r>
      <w:r w:rsidRPr="00467B9E">
        <w:rPr>
          <w:b/>
        </w:rPr>
        <w:t>«Отгадай профессию»</w:t>
      </w:r>
    </w:p>
    <w:p w:rsidR="00467B9E" w:rsidRDefault="00467B9E" w:rsidP="00EA7690">
      <w:r w:rsidRPr="00467B9E">
        <w:t>Цель упражнения: закрепить знания обучающихся о профессиях.</w:t>
      </w:r>
    </w:p>
    <w:p w:rsidR="00467B9E" w:rsidRDefault="00A52F84" w:rsidP="00EA7690">
      <w:r w:rsidRPr="00A52F84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3435" cy="3033395"/>
            <wp:effectExtent l="0" t="0" r="0" b="0"/>
            <wp:wrapSquare wrapText="bothSides"/>
            <wp:docPr id="1" name="Рисунок 1" descr="C:\Users\Эльвира\AppData\Local\Microsoft\Windows\INetCache\Content.Word\IMG_20240424_08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C:\Users\Эльвира\AppData\Local\Microsoft\Windows\INetCache\Content.Word\IMG_20240424_083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8" b="-170"/>
                    <a:stretch/>
                  </pic:blipFill>
                  <pic:spPr bwMode="auto">
                    <a:xfrm>
                      <a:off x="0" y="0"/>
                      <a:ext cx="208343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</w:t>
      </w:r>
      <w:r>
        <w:rPr>
          <w:noProof/>
        </w:rPr>
        <w:drawing>
          <wp:inline distT="0" distB="0" distL="0" distR="0" wp14:anchorId="5B891AF5" wp14:editId="35DC0218">
            <wp:extent cx="2307265" cy="3349256"/>
            <wp:effectExtent l="0" t="0" r="0" b="0"/>
            <wp:docPr id="673" name="Рисунок 673" descr="C:\Users\Эльвира\AppData\Local\Microsoft\Windows\INetCache\Content.Word\IMG_20240424_08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C:\Users\Эльвира\AppData\Local\Microsoft\Windows\INetCache\Content.Word\IMG_20240424_084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8824" b="25287"/>
                    <a:stretch/>
                  </pic:blipFill>
                  <pic:spPr bwMode="auto">
                    <a:xfrm>
                      <a:off x="0" y="0"/>
                      <a:ext cx="2309429" cy="33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F84" w:rsidRDefault="00A52F84" w:rsidP="00A52F84">
      <w:pPr>
        <w:jc w:val="center"/>
      </w:pPr>
      <w:r>
        <w:rPr>
          <w:noProof/>
        </w:rPr>
        <w:drawing>
          <wp:inline distT="0" distB="0" distL="0" distR="0" wp14:anchorId="4FCC6D34" wp14:editId="70865122">
            <wp:extent cx="2107609" cy="2371060"/>
            <wp:effectExtent l="0" t="0" r="0" b="0"/>
            <wp:docPr id="676" name="Рисунок 676" descr="C:\Users\Эльвира\AppData\Local\Microsoft\Windows\INetCache\Content.Word\IMG_20240424_08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C:\Users\Эльвира\AppData\Local\Microsoft\Windows\INetCache\Content.Word\IMG_20240424_083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18997" b="17496"/>
                    <a:stretch/>
                  </pic:blipFill>
                  <pic:spPr bwMode="auto">
                    <a:xfrm flipH="1">
                      <a:off x="0" y="0"/>
                      <a:ext cx="2115666" cy="23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2F84" w:rsidRDefault="00A52F84" w:rsidP="00EA7690"/>
    <w:sectPr w:rsidR="00A52F84" w:rsidSect="00A52F8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90"/>
    <w:rsid w:val="00467B9E"/>
    <w:rsid w:val="005D3EB1"/>
    <w:rsid w:val="007C242A"/>
    <w:rsid w:val="008153E2"/>
    <w:rsid w:val="00A52F84"/>
    <w:rsid w:val="00EA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2</cp:revision>
  <dcterms:created xsi:type="dcterms:W3CDTF">2024-04-25T12:06:00Z</dcterms:created>
  <dcterms:modified xsi:type="dcterms:W3CDTF">2024-04-25T12:06:00Z</dcterms:modified>
</cp:coreProperties>
</file>